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06F0" w:rsidRDefault="00A2355D">
      <w:bookmarkStart w:id="0" w:name="_GoBack"/>
      <w:bookmarkEnd w:id="0"/>
      <w:r>
        <w:t>Protok</w:t>
      </w:r>
      <w:r w:rsidR="00085F05">
        <w:t>ó</w:t>
      </w:r>
      <w:r>
        <w:t>ł z posiedzenia Komisji Dialogu Obywatelskiego ds.</w:t>
      </w:r>
      <w:r w:rsidR="00085F05" w:rsidRPr="00085F05">
        <w:t>WDRAŻANIA KONWENCJI O PRAWACH OSÓB NIEPEŁNOSPRAWNYCH I ROZWIĄZYWANIA PROBLEMÓW</w:t>
      </w:r>
      <w:r w:rsidR="00085F05">
        <w:t xml:space="preserve"> z dnia </w:t>
      </w:r>
      <w:r w:rsidR="003652D3">
        <w:t>21</w:t>
      </w:r>
      <w:r w:rsidR="00085F05">
        <w:t xml:space="preserve"> </w:t>
      </w:r>
      <w:r w:rsidR="003652D3">
        <w:t>V</w:t>
      </w:r>
      <w:r w:rsidR="00085F05">
        <w:t>I 2023 r.</w:t>
      </w:r>
    </w:p>
    <w:p w:rsidR="00085F05" w:rsidRDefault="00085F05"/>
    <w:p w:rsidR="00085F05" w:rsidRDefault="00085F05">
      <w:r>
        <w:t>W posiedzeniu Komisji udział wzięły następujące osoby, reprezentujące następujące organizacje:</w:t>
      </w:r>
    </w:p>
    <w:p w:rsidR="00085F05" w:rsidRDefault="004A5DF0">
      <w:r>
        <w:t>Marcin Urbaniak</w:t>
      </w:r>
      <w:r w:rsidR="003652D3">
        <w:t xml:space="preserve"> Międzynarodowe Stowarzyszenie „S</w:t>
      </w:r>
      <w:r>
        <w:t>łyszę Serce</w:t>
      </w:r>
      <w:r w:rsidR="003652D3">
        <w:t>”</w:t>
      </w:r>
      <w:r>
        <w:t>.</w:t>
      </w:r>
    </w:p>
    <w:p w:rsidR="003652D3" w:rsidRDefault="003652D3">
      <w:r>
        <w:t>Maja Giżycko-Różalska Fundacja Ktoś</w:t>
      </w:r>
    </w:p>
    <w:p w:rsidR="00E7204A" w:rsidRDefault="003652D3">
      <w:r>
        <w:t xml:space="preserve">Monika </w:t>
      </w:r>
      <w:proofErr w:type="spellStart"/>
      <w:r>
        <w:t>Mi</w:t>
      </w:r>
      <w:r w:rsidR="00E7204A">
        <w:t>trowska</w:t>
      </w:r>
      <w:proofErr w:type="spellEnd"/>
      <w:r w:rsidR="00E7204A">
        <w:t xml:space="preserve"> Fundacja Aktywizacja.</w:t>
      </w:r>
    </w:p>
    <w:p w:rsidR="002327AA" w:rsidRDefault="00E7204A">
      <w:r>
        <w:t>Ad</w:t>
      </w:r>
      <w:r w:rsidR="003652D3">
        <w:t xml:space="preserve">rian </w:t>
      </w:r>
      <w:proofErr w:type="spellStart"/>
      <w:r w:rsidR="003652D3">
        <w:t>Peliszko</w:t>
      </w:r>
      <w:proofErr w:type="spellEnd"/>
      <w:r w:rsidR="003652D3">
        <w:t xml:space="preserve"> Stowarzyszenie Ins</w:t>
      </w:r>
      <w:r>
        <w:t>tytut Niezależnego Życia.</w:t>
      </w:r>
    </w:p>
    <w:p w:rsidR="00E7204A" w:rsidRDefault="00E7204A">
      <w:r>
        <w:t xml:space="preserve">Katarzyna </w:t>
      </w:r>
      <w:proofErr w:type="spellStart"/>
      <w:r>
        <w:t>Tręda</w:t>
      </w:r>
      <w:r w:rsidR="002327AA">
        <w:t>-</w:t>
      </w:r>
      <w:r>
        <w:t>Pisera</w:t>
      </w:r>
      <w:proofErr w:type="spellEnd"/>
      <w:r>
        <w:t xml:space="preserve"> Urząd Miasta Łodzi.</w:t>
      </w:r>
    </w:p>
    <w:p w:rsidR="00E7204A" w:rsidRDefault="00E7204A">
      <w:r>
        <w:t xml:space="preserve">Agata </w:t>
      </w:r>
      <w:proofErr w:type="spellStart"/>
      <w:r>
        <w:t>Tylipska</w:t>
      </w:r>
      <w:proofErr w:type="spellEnd"/>
      <w:r>
        <w:t xml:space="preserve"> Wydział Zdrowia i spraw Społecznych Urzędu Miasta Łodzi.</w:t>
      </w:r>
    </w:p>
    <w:p w:rsidR="003652D3" w:rsidRDefault="003652D3">
      <w:proofErr w:type="spellStart"/>
      <w:r>
        <w:t>T.Grzegorczy</w:t>
      </w:r>
      <w:proofErr w:type="spellEnd"/>
      <w:r>
        <w:t xml:space="preserve"> Zarząd dróg i transportu </w:t>
      </w:r>
    </w:p>
    <w:p w:rsidR="003652D3" w:rsidRPr="003652D3" w:rsidRDefault="003652D3">
      <w:r w:rsidRPr="003652D3">
        <w:t>J. Czyż Policja</w:t>
      </w:r>
    </w:p>
    <w:p w:rsidR="003652D3" w:rsidRPr="003652D3" w:rsidRDefault="003652D3">
      <w:proofErr w:type="spellStart"/>
      <w:r w:rsidRPr="003652D3">
        <w:t>J.Stasiak</w:t>
      </w:r>
      <w:proofErr w:type="spellEnd"/>
      <w:r w:rsidRPr="003652D3">
        <w:t xml:space="preserve"> Policja</w:t>
      </w:r>
    </w:p>
    <w:p w:rsidR="003652D3" w:rsidRPr="003652D3" w:rsidRDefault="003652D3">
      <w:r w:rsidRPr="003652D3">
        <w:t xml:space="preserve">M. </w:t>
      </w:r>
      <w:proofErr w:type="spellStart"/>
      <w:r w:rsidRPr="003652D3">
        <w:t>Marusik</w:t>
      </w:r>
      <w:proofErr w:type="spellEnd"/>
      <w:r w:rsidRPr="003652D3">
        <w:t xml:space="preserve"> Straż Miejska </w:t>
      </w:r>
    </w:p>
    <w:p w:rsidR="001B3F7A" w:rsidRDefault="001B3F7A">
      <w:r w:rsidRPr="003652D3">
        <w:t xml:space="preserve">Posiedzenie KDO </w:t>
      </w:r>
      <w:r w:rsidR="003652D3" w:rsidRPr="003652D3">
        <w:t xml:space="preserve">nie </w:t>
      </w:r>
      <w:r w:rsidRPr="003652D3">
        <w:t>było tłumaczone na Język Migowy.</w:t>
      </w:r>
    </w:p>
    <w:p w:rsidR="001B3F7A" w:rsidRDefault="001B3F7A">
      <w:r>
        <w:t xml:space="preserve">Spotkanie kilka minut po godz. 15.00 Otworzył Pan Marcin Urbaniak Przewodniczący </w:t>
      </w:r>
      <w:r w:rsidR="003B7C1E">
        <w:t xml:space="preserve">Komisji </w:t>
      </w:r>
      <w:r>
        <w:t>Dialogu Obywatelskiego.</w:t>
      </w:r>
    </w:p>
    <w:p w:rsidR="001B3F7A" w:rsidRDefault="001B3F7A">
      <w:r>
        <w:t>Następnie Nastąpiło przedstawienie uczestników z różnych instytucji biorących udział w posiedzeniu. Po uczestnikach ponownie zabrał głos Pan Marcin Urbaniak, który przedstawił zasady udziału i zabierania głosu, jak również został przedstawiony uczestnikom program posiedzenia.</w:t>
      </w:r>
    </w:p>
    <w:p w:rsidR="00092F57" w:rsidRDefault="00092F57"/>
    <w:p w:rsidR="00092F57" w:rsidRDefault="003652D3" w:rsidP="00092F57">
      <w:pPr>
        <w:pStyle w:val="Akapitzlist"/>
        <w:numPr>
          <w:ilvl w:val="0"/>
          <w:numId w:val="2"/>
        </w:numPr>
      </w:pPr>
      <w:r>
        <w:t>Hulajnogi a bezpieczeństwo innych osób</w:t>
      </w:r>
      <w:r w:rsidR="00092F57">
        <w:t>.</w:t>
      </w:r>
    </w:p>
    <w:p w:rsidR="003652D3" w:rsidRDefault="0017411C" w:rsidP="00092F57">
      <w:pPr>
        <w:pStyle w:val="Akapitzlist"/>
      </w:pPr>
      <w:r>
        <w:t xml:space="preserve">W pierwszej części głos zabrali przedstawiciele </w:t>
      </w:r>
      <w:r w:rsidR="003652D3">
        <w:t xml:space="preserve">Policji i Straży Miejskiej oraz Zarządu dróg  W Łodzi, którzy </w:t>
      </w:r>
      <w:r>
        <w:t xml:space="preserve">przedstawiali </w:t>
      </w:r>
      <w:r w:rsidR="003652D3">
        <w:t>sytuacje parkowania hulajnóg oraz zgłaszanych problemów w tej sprawie.</w:t>
      </w:r>
    </w:p>
    <w:p w:rsidR="003652D3" w:rsidRDefault="003652D3" w:rsidP="00092F57">
      <w:pPr>
        <w:pStyle w:val="Akapitzlist"/>
      </w:pPr>
    </w:p>
    <w:p w:rsidR="003652D3" w:rsidRDefault="009C3972" w:rsidP="00092F57">
      <w:pPr>
        <w:pStyle w:val="Akapitzlist"/>
      </w:pPr>
      <w:r>
        <w:t>W ramach wspólnej dyskusji ustalono:</w:t>
      </w:r>
    </w:p>
    <w:p w:rsidR="009C3972" w:rsidRDefault="009C3972" w:rsidP="00092F57">
      <w:pPr>
        <w:pStyle w:val="Akapitzlist"/>
      </w:pPr>
      <w:r>
        <w:t xml:space="preserve"> - Konieczność zrobienia kampanii o hulajnogach (w komunikacji miejskiej krótkie filmiki)</w:t>
      </w:r>
    </w:p>
    <w:p w:rsidR="009C3972" w:rsidRDefault="009C3972" w:rsidP="00092F57">
      <w:pPr>
        <w:pStyle w:val="Akapitzlist"/>
      </w:pPr>
      <w:r>
        <w:t xml:space="preserve"> - Powstanie grupy roboczej która wspólnie zajmie się stworzeniem koncepcji rozwiązania tej sprawy.</w:t>
      </w:r>
    </w:p>
    <w:p w:rsidR="009C3972" w:rsidRDefault="009C3972" w:rsidP="00092F57">
      <w:pPr>
        <w:pStyle w:val="Akapitzlist"/>
      </w:pPr>
    </w:p>
    <w:p w:rsidR="009C3972" w:rsidRDefault="009C3972" w:rsidP="00092F57">
      <w:pPr>
        <w:pStyle w:val="Akapitzlist"/>
      </w:pPr>
    </w:p>
    <w:p w:rsidR="009C3972" w:rsidRDefault="009C3972" w:rsidP="00092F57">
      <w:pPr>
        <w:pStyle w:val="Akapitzlist"/>
      </w:pPr>
    </w:p>
    <w:p w:rsidR="003652D3" w:rsidRDefault="003652D3" w:rsidP="00092F57">
      <w:pPr>
        <w:pStyle w:val="Akapitzlist"/>
      </w:pPr>
    </w:p>
    <w:p w:rsidR="00D12E08" w:rsidRDefault="00BE5BB5" w:rsidP="00BE5BB5">
      <w:pPr>
        <w:pStyle w:val="Akapitzlist"/>
        <w:numPr>
          <w:ilvl w:val="0"/>
          <w:numId w:val="3"/>
        </w:numPr>
      </w:pPr>
      <w:r>
        <w:t>Na sam koniec Pan Marcin Urbaniak Przewodniczący Komisji Dialogu Obywatelskiego podsumował całe spotkanie zachęcając przedstawicieli uczestniczących organizacji o podsyłanie tematów, którymi w przyszłości mogłaby się zająć Komisja Dialogu Obywatelskiego.</w:t>
      </w:r>
    </w:p>
    <w:p w:rsidR="00BE5BB5" w:rsidRDefault="00BE5BB5" w:rsidP="00BE5BB5"/>
    <w:p w:rsidR="00D12E08" w:rsidRDefault="00D12E08" w:rsidP="00BE5BB5">
      <w:r>
        <w:t>Protokół Sporządził Adrian Peliszko Sekretarz Komisji Dialogu Obywatelskiego.</w:t>
      </w:r>
    </w:p>
    <w:p w:rsidR="00D12E08" w:rsidRDefault="00D12E08" w:rsidP="00894241"/>
    <w:p w:rsidR="00D12E08" w:rsidRDefault="00D12E08" w:rsidP="00894241"/>
    <w:sectPr w:rsidR="00D12E08" w:rsidSect="00F667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23FED"/>
    <w:multiLevelType w:val="hybridMultilevel"/>
    <w:tmpl w:val="1A3E34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BF7990"/>
    <w:multiLevelType w:val="hybridMultilevel"/>
    <w:tmpl w:val="FFE6C5D4"/>
    <w:lvl w:ilvl="0" w:tplc="33268D24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C146E6B"/>
    <w:multiLevelType w:val="hybridMultilevel"/>
    <w:tmpl w:val="831090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55D"/>
    <w:rsid w:val="00017C74"/>
    <w:rsid w:val="00085F05"/>
    <w:rsid w:val="00092F57"/>
    <w:rsid w:val="0017411C"/>
    <w:rsid w:val="001B3F7A"/>
    <w:rsid w:val="001E3B0B"/>
    <w:rsid w:val="002327AA"/>
    <w:rsid w:val="0024124B"/>
    <w:rsid w:val="003652D3"/>
    <w:rsid w:val="003B7C1E"/>
    <w:rsid w:val="00460086"/>
    <w:rsid w:val="004934E7"/>
    <w:rsid w:val="004A5DF0"/>
    <w:rsid w:val="005A2CBB"/>
    <w:rsid w:val="005A4571"/>
    <w:rsid w:val="006221C8"/>
    <w:rsid w:val="006655BD"/>
    <w:rsid w:val="00894241"/>
    <w:rsid w:val="008B0251"/>
    <w:rsid w:val="009040C0"/>
    <w:rsid w:val="009C3972"/>
    <w:rsid w:val="009F64A7"/>
    <w:rsid w:val="00A2355D"/>
    <w:rsid w:val="00A82FCF"/>
    <w:rsid w:val="00A906F0"/>
    <w:rsid w:val="00AB4377"/>
    <w:rsid w:val="00BB3280"/>
    <w:rsid w:val="00BE5BB5"/>
    <w:rsid w:val="00C96280"/>
    <w:rsid w:val="00D12E08"/>
    <w:rsid w:val="00DB329A"/>
    <w:rsid w:val="00DD37C1"/>
    <w:rsid w:val="00E66784"/>
    <w:rsid w:val="00E71403"/>
    <w:rsid w:val="00E7204A"/>
    <w:rsid w:val="00F667FE"/>
    <w:rsid w:val="00FB1114"/>
    <w:rsid w:val="00FE46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5FF989-8392-4DC7-9F29-4ACDE90A8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667F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92F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 Peliszko RSN</dc:creator>
  <cp:lastModifiedBy>Sylwia Komornicka</cp:lastModifiedBy>
  <cp:revision>2</cp:revision>
  <dcterms:created xsi:type="dcterms:W3CDTF">2025-03-17T12:06:00Z</dcterms:created>
  <dcterms:modified xsi:type="dcterms:W3CDTF">2025-03-17T12:06:00Z</dcterms:modified>
</cp:coreProperties>
</file>